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D0" w:rsidRPr="0045055A" w:rsidRDefault="00EA4AD0">
      <w:pPr>
        <w:rPr>
          <w:rFonts w:ascii="Times New Roman" w:hAnsi="Times New Roman" w:cs="Times New Roman"/>
          <w:b/>
        </w:rPr>
      </w:pPr>
      <w:r w:rsidRPr="0045055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71" w:type="dxa"/>
        <w:tblInd w:w="89" w:type="dxa"/>
        <w:tblLook w:val="04A0" w:firstRow="1" w:lastRow="0" w:firstColumn="1" w:lastColumn="0" w:noHBand="0" w:noVBand="1"/>
      </w:tblPr>
      <w:tblGrid>
        <w:gridCol w:w="3343"/>
        <w:gridCol w:w="1129"/>
        <w:gridCol w:w="959"/>
        <w:gridCol w:w="959"/>
        <w:gridCol w:w="959"/>
        <w:gridCol w:w="1149"/>
        <w:gridCol w:w="959"/>
        <w:gridCol w:w="959"/>
        <w:gridCol w:w="960"/>
        <w:gridCol w:w="959"/>
        <w:gridCol w:w="959"/>
        <w:gridCol w:w="959"/>
        <w:gridCol w:w="959"/>
        <w:gridCol w:w="959"/>
      </w:tblGrid>
      <w:tr w:rsidR="00F57B44" w:rsidRPr="00F57B44" w:rsidTr="00EA4AD0">
        <w:trPr>
          <w:trHeight w:val="315"/>
        </w:trPr>
        <w:tc>
          <w:tcPr>
            <w:tcW w:w="16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B44" w:rsidRPr="00E7754B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Примерное меню</w:t>
            </w:r>
          </w:p>
        </w:tc>
      </w:tr>
      <w:tr w:rsidR="00F57B44" w:rsidRPr="00F57B44" w:rsidTr="00EA4AD0">
        <w:trPr>
          <w:trHeight w:val="315"/>
        </w:trPr>
        <w:tc>
          <w:tcPr>
            <w:tcW w:w="16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B44" w:rsidRPr="00E7754B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горячего питания (основной прием пищи - завтраки) учащихся   (1-4 кл)  общеобразовательных  школ  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Закуска (салат, овощи 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Сосиска отв.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16,86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Закуска (салат, овощи 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Фрикадельки  с соусом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80/50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4,32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Закуска (салат, овощи 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Котлета куриная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570,50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Закуска (салат, овощи 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Биточки рыбные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Закуска (салат, овощи 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Котлета куриная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Закуска (салат, овощи 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Сосиска отв.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16,86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Сырник из творога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2,99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Закуска (салат, овощи 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Тефтели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80/50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Закуска (салат, овощи 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Котлета рыбная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Закуска (салат, овощи 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Шницель  рубленый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191,2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4,16</w:t>
            </w:r>
          </w:p>
        </w:tc>
      </w:tr>
      <w:tr w:rsidR="00F57B44" w:rsidRPr="00F57B44" w:rsidTr="00EA4AD0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7B44" w:rsidRPr="00F57B44" w:rsidTr="00EA4AD0">
        <w:trPr>
          <w:trHeight w:val="31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7B44" w:rsidRPr="00F57B44" w:rsidTr="00EA4AD0">
        <w:trPr>
          <w:trHeight w:val="6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в среднем за 1 день 2-х недель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B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57B44" w:rsidRPr="002E260D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19,</w:t>
            </w:r>
            <w:r w:rsidR="002E260D"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57B44" w:rsidRPr="002E260D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17,27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57B44" w:rsidRPr="002E260D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79,71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57B44" w:rsidRPr="002E260D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550,16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57B44" w:rsidRPr="002E260D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0,2</w:t>
            </w:r>
            <w:r w:rsidR="002E260D"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57B44" w:rsidRPr="002E260D" w:rsidRDefault="002E260D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  <w:r w:rsidR="00F57B44"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57B44" w:rsidRPr="002E260D" w:rsidRDefault="002E260D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 w:rsidR="00F57B44"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5,38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57B44" w:rsidRPr="002E260D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2,67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57B44" w:rsidRPr="002E260D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103,84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57B44" w:rsidRPr="002E260D" w:rsidRDefault="002E260D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260</w:t>
            </w:r>
            <w:r w:rsidR="00F57B44"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,91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57B44" w:rsidRPr="002E260D" w:rsidRDefault="002E260D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61</w:t>
            </w:r>
            <w:r w:rsidR="00F57B44"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,02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57B44" w:rsidRPr="002E260D" w:rsidRDefault="002E260D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26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2,99</w:t>
            </w:r>
          </w:p>
        </w:tc>
      </w:tr>
      <w:tr w:rsidR="00F57B44" w:rsidRPr="00F57B44" w:rsidTr="00EA4AD0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</w:tr>
      <w:tr w:rsidR="00F57B44" w:rsidRPr="00F57B44" w:rsidTr="00EA4AD0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</w:p>
        </w:tc>
      </w:tr>
      <w:tr w:rsidR="00F57B44" w:rsidRPr="00F57B44" w:rsidTr="00EA4AD0">
        <w:trPr>
          <w:trHeight w:val="67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B44" w:rsidRPr="00F57B44" w:rsidRDefault="00F57B44" w:rsidP="00F57B4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</w:p>
        </w:tc>
      </w:tr>
    </w:tbl>
    <w:p w:rsidR="00272D01" w:rsidRDefault="00272D01"/>
    <w:tbl>
      <w:tblPr>
        <w:tblW w:w="15886" w:type="dxa"/>
        <w:tblInd w:w="89" w:type="dxa"/>
        <w:tblLook w:val="04A0" w:firstRow="1" w:lastRow="0" w:firstColumn="1" w:lastColumn="0" w:noHBand="0" w:noVBand="1"/>
      </w:tblPr>
      <w:tblGrid>
        <w:gridCol w:w="3058"/>
        <w:gridCol w:w="1129"/>
        <w:gridCol w:w="960"/>
        <w:gridCol w:w="959"/>
        <w:gridCol w:w="959"/>
        <w:gridCol w:w="114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7D207B" w:rsidRPr="007D207B" w:rsidTr="006469AA">
        <w:trPr>
          <w:trHeight w:val="315"/>
        </w:trPr>
        <w:tc>
          <w:tcPr>
            <w:tcW w:w="15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7B" w:rsidRPr="00E7754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Примерное меню</w:t>
            </w:r>
          </w:p>
        </w:tc>
      </w:tr>
      <w:tr w:rsidR="007D207B" w:rsidRPr="007D207B" w:rsidTr="006469AA">
        <w:trPr>
          <w:trHeight w:val="315"/>
        </w:trPr>
        <w:tc>
          <w:tcPr>
            <w:tcW w:w="15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7B" w:rsidRPr="00E7754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горячего питания (завтраки) учащихся   5-11 классов общеобразовательных  школ 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Сосиска отв.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16,86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3,52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Фрикадельки  с соусом (мясо птицы)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3,36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Котлета куриная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 отв.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2,92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Биточки рыбные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441,70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2,90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Котлета куриная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2,94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Оладьи с шоколадным сиропом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Сосиска отв.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16,86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 отв.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Сырник из творога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2,99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Тефтели  с соусом  (мясо птицы)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3,46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Котлета рыбная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3,02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Шницель  рубленый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191,2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 отв.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Оладьи с маслом слив. и сахаром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150/5/5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</w:tr>
      <w:tr w:rsidR="007D207B" w:rsidRPr="007D207B" w:rsidTr="006469AA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07B" w:rsidRPr="007D207B" w:rsidTr="006469AA">
        <w:trPr>
          <w:trHeight w:val="63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в среднем за 1 день 2-х недель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20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18,32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207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18,44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207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77,26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207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549,97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207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0,28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207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14,08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207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9,29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20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207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103,23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207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252,88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20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60,57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207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2,95</w:t>
            </w:r>
          </w:p>
        </w:tc>
      </w:tr>
    </w:tbl>
    <w:p w:rsidR="007D207B" w:rsidRPr="007D207B" w:rsidRDefault="007D207B" w:rsidP="007D207B">
      <w:pPr>
        <w:rPr>
          <w:rFonts w:eastAsiaTheme="minorHAnsi"/>
          <w:lang w:eastAsia="en-US"/>
        </w:rPr>
      </w:pPr>
    </w:p>
    <w:p w:rsidR="007D207B" w:rsidRDefault="007D207B"/>
    <w:p w:rsidR="007D207B" w:rsidRDefault="007D207B"/>
    <w:tbl>
      <w:tblPr>
        <w:tblW w:w="15958" w:type="dxa"/>
        <w:tblInd w:w="89" w:type="dxa"/>
        <w:tblLook w:val="04A0" w:firstRow="1" w:lastRow="0" w:firstColumn="1" w:lastColumn="0" w:noHBand="0" w:noVBand="1"/>
      </w:tblPr>
      <w:tblGrid>
        <w:gridCol w:w="2700"/>
        <w:gridCol w:w="1129"/>
        <w:gridCol w:w="980"/>
        <w:gridCol w:w="980"/>
        <w:gridCol w:w="1020"/>
        <w:gridCol w:w="1149"/>
        <w:gridCol w:w="980"/>
        <w:gridCol w:w="980"/>
        <w:gridCol w:w="1020"/>
        <w:gridCol w:w="980"/>
        <w:gridCol w:w="1020"/>
        <w:gridCol w:w="1020"/>
        <w:gridCol w:w="1020"/>
        <w:gridCol w:w="980"/>
      </w:tblGrid>
      <w:tr w:rsidR="007D207B" w:rsidRPr="007D207B" w:rsidTr="006C56B3">
        <w:trPr>
          <w:trHeight w:val="315"/>
        </w:trPr>
        <w:tc>
          <w:tcPr>
            <w:tcW w:w="15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E7754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E7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Примерное меню</w:t>
            </w:r>
          </w:p>
        </w:tc>
      </w:tr>
      <w:tr w:rsidR="007D207B" w:rsidRPr="007D207B" w:rsidTr="006C56B3">
        <w:trPr>
          <w:trHeight w:val="315"/>
        </w:trPr>
        <w:tc>
          <w:tcPr>
            <w:tcW w:w="15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7B" w:rsidRPr="00E7754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горячего питания (обеды) учащихся  1-11 классов общеобразовательных  школ </w:t>
            </w:r>
          </w:p>
        </w:tc>
      </w:tr>
      <w:bookmarkEnd w:id="0"/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C56B3">
        <w:trPr>
          <w:trHeight w:val="39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Котлета руб.кур.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D207B" w:rsidRPr="007D207B" w:rsidTr="006C56B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св.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C56B3">
        <w:trPr>
          <w:trHeight w:val="254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Борщ из св. капусты с картофелем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Биточки рыбные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3,70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1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 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C56B3">
        <w:trPr>
          <w:trHeight w:val="321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картофел. с рисом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D207B" w:rsidRPr="007D207B" w:rsidTr="006C56B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Мясо тушеное с картофелем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16,51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3,21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C56B3">
        <w:trPr>
          <w:trHeight w:val="358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картоф. с горохом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Бефстроганов  (мясо птицы)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45/45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C56B3">
        <w:trPr>
          <w:trHeight w:val="34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C56B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Суп вегетарианский со сметаной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Тефтели  с соусом (мясо птицы)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D207B" w:rsidRPr="007D207B" w:rsidTr="006C56B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св.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C56B3">
        <w:trPr>
          <w:trHeight w:val="341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картофел. с рисом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Биточки куриные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3,57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2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C56B3">
        <w:trPr>
          <w:trHeight w:val="291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Щи из св.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3,66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C56B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C56B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картоф. с макарон изд.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Фрикадельки  с соусом ( мясо птицы)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80/50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3,41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2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C56B3">
        <w:trPr>
          <w:trHeight w:val="38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картоф. с горохом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Бефстроганов (мясо птицы)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45/45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D207B" w:rsidRPr="007D207B" w:rsidTr="006C56B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св.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C56B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Борщ из св. капусты  с картофелем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Биточки куриные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3,62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C56B3">
        <w:trPr>
          <w:trHeight w:val="326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картофел. с рисом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тушеная в соусе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80/80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7D207B" w:rsidRPr="007D207B" w:rsidTr="006C56B3">
        <w:trPr>
          <w:trHeight w:val="344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7D207B" w:rsidRPr="007D207B" w:rsidTr="006C56B3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6C56B3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6B3">
              <w:rPr>
                <w:rFonts w:ascii="Times New Roman" w:eastAsia="Times New Roman" w:hAnsi="Times New Roman" w:cs="Times New Roman"/>
                <w:sz w:val="20"/>
                <w:szCs w:val="20"/>
              </w:rPr>
              <w:t>Суп картоф. с макарон изд.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Фрикадельки  с соусом ( мясо птицы)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80/50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с вит.С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3,41</w:t>
            </w:r>
          </w:p>
        </w:tc>
      </w:tr>
      <w:tr w:rsidR="007D207B" w:rsidRPr="007D207B" w:rsidTr="006C56B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07B" w:rsidRPr="007D207B" w:rsidTr="006C56B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в среднем за 1 день за  2 недели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25,82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23,84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111,4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708,00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0,36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18,75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140,59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3,59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125,45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374,55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85,41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7B" w:rsidRPr="007D207B" w:rsidRDefault="007D207B" w:rsidP="007D2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3,61  </w:t>
            </w:r>
          </w:p>
        </w:tc>
      </w:tr>
    </w:tbl>
    <w:p w:rsidR="007D207B" w:rsidRPr="007D207B" w:rsidRDefault="007D207B" w:rsidP="007D207B">
      <w:pPr>
        <w:rPr>
          <w:rFonts w:eastAsiaTheme="minorHAnsi"/>
          <w:lang w:eastAsia="en-US"/>
        </w:rPr>
      </w:pPr>
    </w:p>
    <w:p w:rsidR="007D207B" w:rsidRDefault="007D207B"/>
    <w:sectPr w:rsidR="007D207B" w:rsidSect="002E260D">
      <w:headerReference w:type="default" r:id="rId6"/>
      <w:pgSz w:w="16838" w:h="11906" w:orient="landscape"/>
      <w:pgMar w:top="964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09" w:rsidRDefault="00FA5E09" w:rsidP="006469AA">
      <w:pPr>
        <w:spacing w:after="0" w:line="240" w:lineRule="auto"/>
      </w:pPr>
      <w:r>
        <w:separator/>
      </w:r>
    </w:p>
  </w:endnote>
  <w:endnote w:type="continuationSeparator" w:id="0">
    <w:p w:rsidR="00FA5E09" w:rsidRDefault="00FA5E09" w:rsidP="0064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09" w:rsidRDefault="00FA5E09" w:rsidP="006469AA">
      <w:pPr>
        <w:spacing w:after="0" w:line="240" w:lineRule="auto"/>
      </w:pPr>
      <w:r>
        <w:separator/>
      </w:r>
    </w:p>
  </w:footnote>
  <w:footnote w:type="continuationSeparator" w:id="0">
    <w:p w:rsidR="00FA5E09" w:rsidRDefault="00FA5E09" w:rsidP="0064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877894"/>
      <w:docPartObj>
        <w:docPartGallery w:val="Page Numbers (Top of Page)"/>
        <w:docPartUnique/>
      </w:docPartObj>
    </w:sdtPr>
    <w:sdtEndPr/>
    <w:sdtContent>
      <w:p w:rsidR="006469AA" w:rsidRDefault="006469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54B">
          <w:rPr>
            <w:noProof/>
          </w:rPr>
          <w:t>9</w:t>
        </w:r>
        <w:r>
          <w:fldChar w:fldCharType="end"/>
        </w:r>
      </w:p>
    </w:sdtContent>
  </w:sdt>
  <w:p w:rsidR="006469AA" w:rsidRDefault="006469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4"/>
    <w:rsid w:val="00272D01"/>
    <w:rsid w:val="002E260D"/>
    <w:rsid w:val="003439C6"/>
    <w:rsid w:val="0045055A"/>
    <w:rsid w:val="006469AA"/>
    <w:rsid w:val="006760D0"/>
    <w:rsid w:val="006C56B3"/>
    <w:rsid w:val="006C703A"/>
    <w:rsid w:val="007D207B"/>
    <w:rsid w:val="00B344B0"/>
    <w:rsid w:val="00E7754B"/>
    <w:rsid w:val="00EA4AD0"/>
    <w:rsid w:val="00F57B44"/>
    <w:rsid w:val="00F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F2A3"/>
  <w15:docId w15:val="{E839452A-2DD9-408F-98FD-903F5C2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B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B44"/>
    <w:rPr>
      <w:color w:val="800080"/>
      <w:u w:val="single"/>
    </w:rPr>
  </w:style>
  <w:style w:type="paragraph" w:customStyle="1" w:styleId="xl64">
    <w:name w:val="xl64"/>
    <w:basedOn w:val="a"/>
    <w:rsid w:val="00F57B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57B44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57B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57B4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57B44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57B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57B44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57B44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F57B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57B44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F5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5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57B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98">
    <w:name w:val="xl98"/>
    <w:basedOn w:val="a"/>
    <w:rsid w:val="00F57B44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99">
    <w:name w:val="xl99"/>
    <w:basedOn w:val="a"/>
    <w:rsid w:val="00F57B44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0">
    <w:name w:val="xl100"/>
    <w:basedOn w:val="a"/>
    <w:rsid w:val="00F57B44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16"/>
      <w:szCs w:val="16"/>
    </w:rPr>
  </w:style>
  <w:style w:type="paragraph" w:customStyle="1" w:styleId="xl101">
    <w:name w:val="xl101"/>
    <w:basedOn w:val="a"/>
    <w:rsid w:val="00F5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">
    <w:name w:val="xl102"/>
    <w:basedOn w:val="a"/>
    <w:rsid w:val="00F57B4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">
    <w:name w:val="xl103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57B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D207B"/>
  </w:style>
  <w:style w:type="paragraph" w:customStyle="1" w:styleId="xl106">
    <w:name w:val="xl106"/>
    <w:basedOn w:val="a"/>
    <w:rsid w:val="007D20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7D207B"/>
  </w:style>
  <w:style w:type="paragraph" w:styleId="a5">
    <w:name w:val="header"/>
    <w:basedOn w:val="a"/>
    <w:link w:val="a6"/>
    <w:uiPriority w:val="99"/>
    <w:unhideWhenUsed/>
    <w:rsid w:val="0064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9AA"/>
  </w:style>
  <w:style w:type="paragraph" w:styleId="a7">
    <w:name w:val="footer"/>
    <w:basedOn w:val="a"/>
    <w:link w:val="a8"/>
    <w:uiPriority w:val="99"/>
    <w:unhideWhenUsed/>
    <w:rsid w:val="0064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Teacher</cp:lastModifiedBy>
  <cp:revision>7</cp:revision>
  <dcterms:created xsi:type="dcterms:W3CDTF">2023-09-05T07:32:00Z</dcterms:created>
  <dcterms:modified xsi:type="dcterms:W3CDTF">2023-10-07T09:41:00Z</dcterms:modified>
</cp:coreProperties>
</file>